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4174" w14:textId="77777777" w:rsidR="00E42F5B" w:rsidRDefault="00000000">
      <w:pPr>
        <w:pStyle w:val="H2"/>
      </w:pPr>
      <w:r>
        <w:t>Sea Grant Well Sampling</w:t>
      </w:r>
    </w:p>
    <w:p w14:paraId="6209DEF9" w14:textId="77777777" w:rsidR="00E42F5B" w:rsidRDefault="00E42F5B"/>
    <w:p w14:paraId="2FBBDC83" w14:textId="77777777" w:rsidR="00E42F5B" w:rsidRDefault="00E42F5B">
      <w:pPr>
        <w:pStyle w:val="BlockSeparator"/>
      </w:pPr>
    </w:p>
    <w:p w14:paraId="55075033" w14:textId="77777777" w:rsidR="00E42F5B" w:rsidRDefault="00000000">
      <w:pPr>
        <w:pStyle w:val="BlockStartLabel"/>
      </w:pPr>
      <w:r>
        <w:t>Start of Block: Block 1</w:t>
      </w:r>
    </w:p>
    <w:p w14:paraId="149CA0BA" w14:textId="77777777" w:rsidR="00E42F5B" w:rsidRDefault="00E42F5B"/>
    <w:p w14:paraId="57CEBE22" w14:textId="77777777" w:rsidR="00E42F5B" w:rsidRDefault="00000000">
      <w:pPr>
        <w:keepNext/>
      </w:pPr>
      <w:proofErr w:type="gramStart"/>
      <w:r>
        <w:t>Q1</w:t>
      </w:r>
      <w:proofErr w:type="gramEnd"/>
      <w:r>
        <w:t xml:space="preserve"> Would you like to participate by having your well water sampled?</w:t>
      </w:r>
    </w:p>
    <w:p w14:paraId="316111E4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3F8351C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41A78D9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Unsure </w:t>
      </w:r>
    </w:p>
    <w:p w14:paraId="569AD21B" w14:textId="77777777" w:rsidR="00E42F5B" w:rsidRDefault="00E42F5B"/>
    <w:p w14:paraId="0C7B3545" w14:textId="77777777" w:rsidR="00E42F5B" w:rsidRDefault="00E42F5B">
      <w:pPr>
        <w:pStyle w:val="QuestionSeparator"/>
      </w:pPr>
    </w:p>
    <w:p w14:paraId="6DB75B46" w14:textId="77777777" w:rsidR="00E42F5B" w:rsidRDefault="00E42F5B"/>
    <w:p w14:paraId="2E358A03" w14:textId="77777777" w:rsidR="00E42F5B" w:rsidRDefault="00000000">
      <w:pPr>
        <w:keepNext/>
      </w:pPr>
      <w:r>
        <w:t>Q2 Please enter your address:</w:t>
      </w:r>
    </w:p>
    <w:p w14:paraId="56FC590C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29F117E6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212E93AB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12E3DB0B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4A56F941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05A51EAA" w14:textId="77777777" w:rsidR="00E42F5B" w:rsidRDefault="00E42F5B"/>
    <w:p w14:paraId="2A961063" w14:textId="77777777" w:rsidR="00E42F5B" w:rsidRDefault="00E42F5B">
      <w:pPr>
        <w:pStyle w:val="QuestionSeparator"/>
      </w:pPr>
    </w:p>
    <w:p w14:paraId="59FF7B62" w14:textId="77777777" w:rsidR="00E42F5B" w:rsidRDefault="00E42F5B"/>
    <w:p w14:paraId="392D3B24" w14:textId="77777777" w:rsidR="00E42F5B" w:rsidRDefault="00000000">
      <w:pPr>
        <w:keepNext/>
      </w:pPr>
      <w:proofErr w:type="gramStart"/>
      <w:r>
        <w:t>Q3</w:t>
      </w:r>
      <w:proofErr w:type="gramEnd"/>
      <w:r>
        <w:t xml:space="preserve"> Would you like to receive more resources regarding well water, PFAS and/or water safety?</w:t>
      </w:r>
    </w:p>
    <w:p w14:paraId="17429412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0372EA8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005E51C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Unsure </w:t>
      </w:r>
    </w:p>
    <w:p w14:paraId="4D33233C" w14:textId="77777777" w:rsidR="00E42F5B" w:rsidRDefault="00E42F5B"/>
    <w:p w14:paraId="3DDB9A40" w14:textId="77777777" w:rsidR="00E42F5B" w:rsidRDefault="00000000">
      <w:pPr>
        <w:pStyle w:val="BlockEndLabel"/>
      </w:pPr>
      <w:r>
        <w:t>End of Block: Block 1</w:t>
      </w:r>
    </w:p>
    <w:p w14:paraId="2CB960D8" w14:textId="77777777" w:rsidR="00E42F5B" w:rsidRDefault="00E42F5B">
      <w:pPr>
        <w:pStyle w:val="BlockSeparator"/>
      </w:pPr>
    </w:p>
    <w:p w14:paraId="5EC4FEE8" w14:textId="77777777" w:rsidR="00E42F5B" w:rsidRDefault="00000000">
      <w:pPr>
        <w:pStyle w:val="BlockStartLabel"/>
      </w:pPr>
      <w:r>
        <w:t>Start of Block: Block 2</w:t>
      </w:r>
    </w:p>
    <w:p w14:paraId="4673EC36" w14:textId="77777777" w:rsidR="00E42F5B" w:rsidRDefault="00000000">
      <w:pPr>
        <w:pStyle w:val="QDisplayLogic"/>
        <w:keepNext/>
      </w:pPr>
      <w:r>
        <w:lastRenderedPageBreak/>
        <w:t>Display this question:</w:t>
      </w:r>
    </w:p>
    <w:p w14:paraId="6839BCF7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gramStart"/>
      <w:r>
        <w:t>Would</w:t>
      </w:r>
      <w:proofErr w:type="gramEnd"/>
      <w:r>
        <w:t xml:space="preserve"> you like to receive more resources regarding well water, PFAS and/or water safety? = Yes</w:t>
      </w:r>
    </w:p>
    <w:p w14:paraId="0A133869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to receive more resources regarding well water, PFAS and/or water safety? = Unsure</w:t>
      </w:r>
    </w:p>
    <w:p w14:paraId="1E67BE1B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to participate by having your well water sampled? = Yes</w:t>
      </w:r>
    </w:p>
    <w:p w14:paraId="0CF4E0DD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to participate by having your well water sampled? = Unsure</w:t>
      </w:r>
    </w:p>
    <w:p w14:paraId="2963239A" w14:textId="77777777" w:rsidR="00E42F5B" w:rsidRDefault="00E42F5B"/>
    <w:p w14:paraId="5B598FF4" w14:textId="77777777" w:rsidR="00E42F5B" w:rsidRDefault="00000000">
      <w:pPr>
        <w:keepNext/>
      </w:pPr>
      <w:proofErr w:type="gramStart"/>
      <w:r>
        <w:t>Q4</w:t>
      </w:r>
      <w:proofErr w:type="gramEnd"/>
      <w:r>
        <w:t xml:space="preserve"> Would you like someone to contact you to further discuss the details of sampling and answer questions or concerns you may have?</w:t>
      </w:r>
    </w:p>
    <w:p w14:paraId="15F468A6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5C5F5616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50766328" w14:textId="77777777" w:rsidR="00E42F5B" w:rsidRDefault="00E42F5B"/>
    <w:p w14:paraId="68C6D536" w14:textId="77777777" w:rsidR="00E42F5B" w:rsidRDefault="00E42F5B">
      <w:pPr>
        <w:pStyle w:val="QuestionSeparator"/>
      </w:pPr>
    </w:p>
    <w:p w14:paraId="2EEE7719" w14:textId="77777777" w:rsidR="00E42F5B" w:rsidRDefault="00000000">
      <w:pPr>
        <w:pStyle w:val="QDisplayLogic"/>
        <w:keepNext/>
      </w:pPr>
      <w:r>
        <w:t>Display this question:</w:t>
      </w:r>
    </w:p>
    <w:p w14:paraId="0D5BC4F0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gramStart"/>
      <w:r>
        <w:t>Would</w:t>
      </w:r>
      <w:proofErr w:type="gramEnd"/>
      <w:r>
        <w:t xml:space="preserve"> you like someone to </w:t>
      </w:r>
      <w:proofErr w:type="gramStart"/>
      <w:r>
        <w:t>contact</w:t>
      </w:r>
      <w:proofErr w:type="gramEnd"/>
      <w:r>
        <w:t xml:space="preserve"> you to further discuss the details of sampling and answer quest... = Yes</w:t>
      </w:r>
    </w:p>
    <w:p w14:paraId="149EF046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to participate by having your well water sampled? = Yes</w:t>
      </w:r>
    </w:p>
    <w:p w14:paraId="3074730A" w14:textId="77777777" w:rsidR="00E42F5B" w:rsidRDefault="00E42F5B"/>
    <w:p w14:paraId="7E6E16A7" w14:textId="77777777" w:rsidR="00E42F5B" w:rsidRDefault="00000000">
      <w:pPr>
        <w:keepNext/>
      </w:pPr>
      <w:r>
        <w:t>Q5 In order to communicate with you, please provide your email address.</w:t>
      </w:r>
    </w:p>
    <w:p w14:paraId="60680492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11843147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17633B46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54E5B509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0B5EF47D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54D60732" w14:textId="77777777" w:rsidR="00E42F5B" w:rsidRDefault="00E42F5B"/>
    <w:p w14:paraId="31DEF450" w14:textId="77777777" w:rsidR="00E42F5B" w:rsidRDefault="00E42F5B">
      <w:pPr>
        <w:pStyle w:val="QuestionSeparator"/>
      </w:pPr>
    </w:p>
    <w:p w14:paraId="514F7129" w14:textId="77777777" w:rsidR="00E42F5B" w:rsidRDefault="00000000">
      <w:pPr>
        <w:pStyle w:val="QDisplayLogic"/>
        <w:keepNext/>
      </w:pPr>
      <w:r>
        <w:t>Display this question:</w:t>
      </w:r>
    </w:p>
    <w:p w14:paraId="6FB51266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gramStart"/>
      <w:r>
        <w:t>Would</w:t>
      </w:r>
      <w:proofErr w:type="gramEnd"/>
      <w:r>
        <w:t xml:space="preserve"> you like someone to </w:t>
      </w:r>
      <w:proofErr w:type="gramStart"/>
      <w:r>
        <w:t>contact</w:t>
      </w:r>
      <w:proofErr w:type="gramEnd"/>
      <w:r>
        <w:t xml:space="preserve"> you to further discuss the details of sampling and answer quest... = Yes</w:t>
      </w:r>
    </w:p>
    <w:p w14:paraId="108FD176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to participate by having your well water sampled? = Yes</w:t>
      </w:r>
    </w:p>
    <w:p w14:paraId="78635FD3" w14:textId="77777777" w:rsidR="00E42F5B" w:rsidRDefault="00E42F5B"/>
    <w:p w14:paraId="17601831" w14:textId="77777777" w:rsidR="00E42F5B" w:rsidRDefault="00000000">
      <w:pPr>
        <w:keepNext/>
      </w:pPr>
      <w:r>
        <w:t>Q6 In order to communicate with you, please provide your phone number.</w:t>
      </w:r>
    </w:p>
    <w:p w14:paraId="5C8CD0E9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213774EE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678D92B8" w14:textId="77777777" w:rsidR="00E42F5B" w:rsidRDefault="00000000">
      <w:pPr>
        <w:pStyle w:val="TextEntryLine"/>
        <w:ind w:firstLine="400"/>
      </w:pPr>
      <w:r>
        <w:lastRenderedPageBreak/>
        <w:t>________________________________________________________________</w:t>
      </w:r>
    </w:p>
    <w:p w14:paraId="3D4288E4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3C8A69D2" w14:textId="77777777" w:rsidR="00E42F5B" w:rsidRDefault="00000000">
      <w:pPr>
        <w:pStyle w:val="TextEntryLine"/>
        <w:ind w:firstLine="400"/>
      </w:pPr>
      <w:r>
        <w:t>________________________________________________________________</w:t>
      </w:r>
    </w:p>
    <w:p w14:paraId="250A72B6" w14:textId="77777777" w:rsidR="00E42F5B" w:rsidRDefault="00E42F5B"/>
    <w:p w14:paraId="1CDF664B" w14:textId="77777777" w:rsidR="00E42F5B" w:rsidRDefault="00E42F5B">
      <w:pPr>
        <w:pStyle w:val="QuestionSeparator"/>
      </w:pPr>
    </w:p>
    <w:p w14:paraId="41640B3C" w14:textId="77777777" w:rsidR="00E42F5B" w:rsidRDefault="00000000">
      <w:pPr>
        <w:pStyle w:val="QDisplayLogic"/>
        <w:keepNext/>
      </w:pPr>
      <w:r>
        <w:t>Display this question:</w:t>
      </w:r>
    </w:p>
    <w:p w14:paraId="360FDB48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spellStart"/>
      <w:r>
        <w:t>If</w:t>
      </w:r>
      <w:proofErr w:type="spellEnd"/>
      <w:r>
        <w:t xml:space="preserve"> In order to communicate with you, please provide your phone number. Text Response Is Not Empty</w:t>
      </w:r>
    </w:p>
    <w:p w14:paraId="195C34DF" w14:textId="77777777" w:rsidR="00E42F5B" w:rsidRDefault="00E42F5B"/>
    <w:p w14:paraId="01650F14" w14:textId="77777777" w:rsidR="00E42F5B" w:rsidRDefault="00000000">
      <w:pPr>
        <w:keepNext/>
      </w:pPr>
      <w:r>
        <w:t>Q7 The provided phone number is a...</w:t>
      </w:r>
    </w:p>
    <w:p w14:paraId="1D00315C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Mobile phone </w:t>
      </w:r>
    </w:p>
    <w:p w14:paraId="2B7247A7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Home phone </w:t>
      </w:r>
    </w:p>
    <w:p w14:paraId="5A339D9B" w14:textId="77777777" w:rsidR="00E42F5B" w:rsidRDefault="00E42F5B"/>
    <w:p w14:paraId="093233E4" w14:textId="77777777" w:rsidR="00E42F5B" w:rsidRDefault="00E42F5B">
      <w:pPr>
        <w:pStyle w:val="QuestionSeparator"/>
      </w:pPr>
    </w:p>
    <w:p w14:paraId="65FD7543" w14:textId="77777777" w:rsidR="00E42F5B" w:rsidRDefault="00000000">
      <w:pPr>
        <w:pStyle w:val="QDisplayLogic"/>
        <w:keepNext/>
      </w:pPr>
      <w:r>
        <w:t>Display this question:</w:t>
      </w:r>
    </w:p>
    <w:p w14:paraId="47887776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gramStart"/>
      <w:r>
        <w:t>Would</w:t>
      </w:r>
      <w:proofErr w:type="gramEnd"/>
      <w:r>
        <w:t xml:space="preserve"> you like to participate by having your well water sampled? = Yes</w:t>
      </w:r>
    </w:p>
    <w:p w14:paraId="595BC7D3" w14:textId="77777777" w:rsidR="00E42F5B" w:rsidRDefault="00000000">
      <w:pPr>
        <w:pStyle w:val="QDisplayLogic"/>
        <w:keepNext/>
        <w:ind w:firstLine="400"/>
      </w:pPr>
      <w:r>
        <w:t xml:space="preserve">Or </w:t>
      </w:r>
      <w:proofErr w:type="gramStart"/>
      <w:r>
        <w:t>Would</w:t>
      </w:r>
      <w:proofErr w:type="gramEnd"/>
      <w:r>
        <w:t xml:space="preserve"> you like someone to contact you to further discuss the details of sampling and answer quest... = Yes</w:t>
      </w:r>
    </w:p>
    <w:p w14:paraId="310DE150" w14:textId="77777777" w:rsidR="00E42F5B" w:rsidRDefault="00E42F5B"/>
    <w:p w14:paraId="7C8996F8" w14:textId="77777777" w:rsidR="00E42F5B" w:rsidRDefault="00000000">
      <w:pPr>
        <w:keepNext/>
      </w:pPr>
      <w:r>
        <w:t>Q8 What is your preferred method of communication?</w:t>
      </w:r>
    </w:p>
    <w:p w14:paraId="4571B14A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Email </w:t>
      </w:r>
    </w:p>
    <w:p w14:paraId="35AB2DD7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Phone </w:t>
      </w:r>
    </w:p>
    <w:p w14:paraId="030A4F4D" w14:textId="77777777" w:rsidR="00E42F5B" w:rsidRDefault="00000000">
      <w:pPr>
        <w:pStyle w:val="ListParagraph"/>
        <w:keepNext/>
        <w:numPr>
          <w:ilvl w:val="0"/>
          <w:numId w:val="4"/>
        </w:numPr>
      </w:pPr>
      <w:r>
        <w:t xml:space="preserve">Mail </w:t>
      </w:r>
    </w:p>
    <w:p w14:paraId="3D90E74F" w14:textId="77777777" w:rsidR="00E42F5B" w:rsidRDefault="00E42F5B"/>
    <w:p w14:paraId="7B068D3A" w14:textId="77777777" w:rsidR="00E42F5B" w:rsidRDefault="00000000">
      <w:pPr>
        <w:pStyle w:val="BlockEndLabel"/>
      </w:pPr>
      <w:r>
        <w:t>End of Block: Block 2</w:t>
      </w:r>
    </w:p>
    <w:p w14:paraId="4564DE82" w14:textId="77777777" w:rsidR="00E42F5B" w:rsidRDefault="00E42F5B">
      <w:pPr>
        <w:pStyle w:val="BlockSeparator"/>
      </w:pPr>
    </w:p>
    <w:p w14:paraId="49B90568" w14:textId="77777777" w:rsidR="00E42F5B" w:rsidRDefault="00000000">
      <w:pPr>
        <w:pStyle w:val="BlockStartLabel"/>
      </w:pPr>
      <w:r>
        <w:t>Start of Block: Block 3</w:t>
      </w:r>
    </w:p>
    <w:p w14:paraId="5A113B00" w14:textId="77777777" w:rsidR="00E42F5B" w:rsidRDefault="00000000">
      <w:pPr>
        <w:pStyle w:val="QDisplayLogic"/>
        <w:keepNext/>
      </w:pPr>
      <w:r>
        <w:t>Display this question:</w:t>
      </w:r>
    </w:p>
    <w:p w14:paraId="62114F22" w14:textId="77777777" w:rsidR="00E42F5B" w:rsidRDefault="00000000">
      <w:pPr>
        <w:pStyle w:val="QDisplayLogic"/>
        <w:keepNext/>
        <w:ind w:firstLine="400"/>
      </w:pPr>
      <w:r>
        <w:t xml:space="preserve">If </w:t>
      </w:r>
      <w:proofErr w:type="gramStart"/>
      <w:r>
        <w:t>Would</w:t>
      </w:r>
      <w:proofErr w:type="gramEnd"/>
      <w:r>
        <w:t xml:space="preserve"> you like to participate by having your well water sampled? = Yes</w:t>
      </w:r>
    </w:p>
    <w:p w14:paraId="4D15A6EA" w14:textId="77777777" w:rsidR="00E42F5B" w:rsidRDefault="00E42F5B"/>
    <w:p w14:paraId="52B1377F" w14:textId="210ED5D2" w:rsidR="00E42F5B" w:rsidRDefault="00000000">
      <w:pPr>
        <w:keepNext/>
      </w:pPr>
      <w:r>
        <w:lastRenderedPageBreak/>
        <w:t xml:space="preserve">Q9 </w:t>
      </w:r>
      <w:r w:rsidR="009F7148" w:rsidRPr="009F7148">
        <w:t>Well water sampling will take approximately 10-15 minutes. What day/time(s) of the week would you be available for sample collection, or to discuss further information? Please choose from the options below.</w:t>
      </w:r>
    </w:p>
    <w:p w14:paraId="73AAF0D4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Monday 8 AM -10 AM </w:t>
      </w:r>
    </w:p>
    <w:p w14:paraId="7FE5F238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Monday 10 AM - 12 PM </w:t>
      </w:r>
    </w:p>
    <w:p w14:paraId="338A3C44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Monday 12 PM - 2 PM </w:t>
      </w:r>
    </w:p>
    <w:p w14:paraId="5936C229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Monday 2 PM - 4 PM </w:t>
      </w:r>
    </w:p>
    <w:p w14:paraId="24C38759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Monday 4 PM - 6 PM </w:t>
      </w:r>
    </w:p>
    <w:p w14:paraId="7C2C1CBF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Tuesday 8 AM -10 AM </w:t>
      </w:r>
    </w:p>
    <w:p w14:paraId="4357CD2A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Tuesday 10 AM - 12 PM </w:t>
      </w:r>
    </w:p>
    <w:p w14:paraId="1A668ED0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Tuesday 12 PM - 2 PM </w:t>
      </w:r>
    </w:p>
    <w:p w14:paraId="6B819122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Tuesday 2 PM - 4 PM </w:t>
      </w:r>
    </w:p>
    <w:p w14:paraId="64A9C1CE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Tuesday 4 PM - 6 PM </w:t>
      </w:r>
    </w:p>
    <w:p w14:paraId="5F7CF0CC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Wednesday 8 AM -10 AM </w:t>
      </w:r>
    </w:p>
    <w:p w14:paraId="572EB0B4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Wednesday 10 AM - 12 PM </w:t>
      </w:r>
    </w:p>
    <w:p w14:paraId="353DC720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Wednesday 12 PM - 2 PM </w:t>
      </w:r>
    </w:p>
    <w:p w14:paraId="1E0CF962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Wednesday 2 PM - 4 PM </w:t>
      </w:r>
    </w:p>
    <w:p w14:paraId="72C7E782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Wednesday 4 PM - 6 PM </w:t>
      </w:r>
    </w:p>
    <w:p w14:paraId="7A096E4B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lastRenderedPageBreak/>
        <w:t xml:space="preserve">Thursday 8 AM -10 AM </w:t>
      </w:r>
    </w:p>
    <w:p w14:paraId="56D92E0D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Thursday 10 AM - 12 PM </w:t>
      </w:r>
    </w:p>
    <w:p w14:paraId="64C89DD5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Thursday 12 PM - 2 PM </w:t>
      </w:r>
    </w:p>
    <w:p w14:paraId="7F5BF0E8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Thursday 2 PM - 4 PM </w:t>
      </w:r>
    </w:p>
    <w:p w14:paraId="0535F024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Thursday 4 PM - 6 PM </w:t>
      </w:r>
    </w:p>
    <w:p w14:paraId="014A524C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Friday 8 AM -10 AM </w:t>
      </w:r>
    </w:p>
    <w:p w14:paraId="1B43F073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Friday 10 AM - 12 PM </w:t>
      </w:r>
    </w:p>
    <w:p w14:paraId="186C2028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Friday 12 PM - 2 PM </w:t>
      </w:r>
    </w:p>
    <w:p w14:paraId="071A5C3D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Friday 2 PM - 4 PM </w:t>
      </w:r>
    </w:p>
    <w:p w14:paraId="195146C0" w14:textId="77777777" w:rsidR="00E42F5B" w:rsidRDefault="00000000">
      <w:pPr>
        <w:pStyle w:val="ListParagraph"/>
        <w:keepNext/>
        <w:numPr>
          <w:ilvl w:val="0"/>
          <w:numId w:val="2"/>
        </w:numPr>
      </w:pPr>
      <w:r>
        <w:t xml:space="preserve">Friday 4 PM - 6 PM </w:t>
      </w:r>
    </w:p>
    <w:p w14:paraId="5E13E085" w14:textId="77777777" w:rsidR="00E42F5B" w:rsidRDefault="00E42F5B"/>
    <w:p w14:paraId="3B992951" w14:textId="77777777" w:rsidR="00E42F5B" w:rsidRDefault="00000000">
      <w:pPr>
        <w:pStyle w:val="BlockEndLabel"/>
      </w:pPr>
      <w:r>
        <w:t>End of Block: Block 3</w:t>
      </w:r>
    </w:p>
    <w:p w14:paraId="7DD2E63C" w14:textId="77777777" w:rsidR="00E42F5B" w:rsidRDefault="00E42F5B">
      <w:pPr>
        <w:pStyle w:val="BlockSeparator"/>
      </w:pPr>
    </w:p>
    <w:p w14:paraId="1ED77586" w14:textId="77777777" w:rsidR="00E42F5B" w:rsidRDefault="00E42F5B"/>
    <w:sectPr w:rsidR="00E42F5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8714" w14:textId="77777777" w:rsidR="000160B7" w:rsidRDefault="000160B7">
      <w:pPr>
        <w:spacing w:line="240" w:lineRule="auto"/>
      </w:pPr>
      <w:r>
        <w:separator/>
      </w:r>
    </w:p>
  </w:endnote>
  <w:endnote w:type="continuationSeparator" w:id="0">
    <w:p w14:paraId="4F094CE6" w14:textId="77777777" w:rsidR="000160B7" w:rsidRDefault="00016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1D2E" w14:textId="77777777" w:rsidR="001A6247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C13266F" w14:textId="77777777" w:rsidR="001A6247" w:rsidRDefault="001A6247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FFE8" w14:textId="77777777" w:rsidR="001A6247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5E84FBC" w14:textId="77777777" w:rsidR="001A6247" w:rsidRDefault="001A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CECA" w14:textId="77777777" w:rsidR="000160B7" w:rsidRDefault="000160B7">
      <w:pPr>
        <w:spacing w:line="240" w:lineRule="auto"/>
      </w:pPr>
      <w:r>
        <w:separator/>
      </w:r>
    </w:p>
  </w:footnote>
  <w:footnote w:type="continuationSeparator" w:id="0">
    <w:p w14:paraId="164BB341" w14:textId="77777777" w:rsidR="000160B7" w:rsidRDefault="00016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3578" w14:textId="77777777" w:rsidR="001A6247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1617664">
    <w:abstractNumId w:val="2"/>
  </w:num>
  <w:num w:numId="2" w16cid:durableId="422728079">
    <w:abstractNumId w:val="1"/>
  </w:num>
  <w:num w:numId="3" w16cid:durableId="1157454339">
    <w:abstractNumId w:val="3"/>
  </w:num>
  <w:num w:numId="4" w16cid:durableId="259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60B7"/>
    <w:rsid w:val="001A6247"/>
    <w:rsid w:val="00617E15"/>
    <w:rsid w:val="007949D0"/>
    <w:rsid w:val="008022AF"/>
    <w:rsid w:val="009F7148"/>
    <w:rsid w:val="00B70267"/>
    <w:rsid w:val="00E42F5B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FEF7"/>
  <w15:docId w15:val="{E741E6C8-594D-4049-A8D0-18D0785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1FF624F1-531E-4D54-97E3-A585C08B90DE}"/>
</file>

<file path=customXml/itemProps2.xml><?xml version="1.0" encoding="utf-8"?>
<ds:datastoreItem xmlns:ds="http://schemas.openxmlformats.org/officeDocument/2006/customXml" ds:itemID="{72373F42-5C71-48EE-BD83-4DB433A14AF3}"/>
</file>

<file path=customXml/itemProps3.xml><?xml version="1.0" encoding="utf-8"?>
<ds:datastoreItem xmlns:ds="http://schemas.openxmlformats.org/officeDocument/2006/customXml" ds:itemID="{41AEF937-C8AC-4175-8A2C-8F093B64B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584</Words>
  <Characters>3194</Characters>
  <Application>Microsoft Office Word</Application>
  <DocSecurity>0</DocSecurity>
  <Lines>127</Lines>
  <Paragraphs>102</Paragraphs>
  <ScaleCrop>false</ScaleCrop>
  <Company>Qualtrics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Grant Well Sampling</dc:title>
  <dc:subject/>
  <dc:creator>Qualtrics</dc:creator>
  <cp:keywords/>
  <dc:description/>
  <cp:lastModifiedBy>Peyton Kay Mueller</cp:lastModifiedBy>
  <cp:revision>3</cp:revision>
  <dcterms:created xsi:type="dcterms:W3CDTF">2026-04-12T16:55:00Z</dcterms:created>
  <dcterms:modified xsi:type="dcterms:W3CDTF">2026-04-12T17:02:00Z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</Properties>
</file>